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766" w:rsidRPr="00D62719" w:rsidRDefault="007E1766" w:rsidP="00D62719">
      <w:pPr>
        <w:jc w:val="center"/>
        <w:rPr>
          <w:sz w:val="32"/>
          <w:szCs w:val="32"/>
        </w:rPr>
      </w:pPr>
      <w:r w:rsidRPr="00D62719">
        <w:rPr>
          <w:sz w:val="32"/>
          <w:szCs w:val="32"/>
        </w:rPr>
        <w:t>Corporate Finance Theory</w:t>
      </w:r>
    </w:p>
    <w:p w:rsidR="00D62719" w:rsidRDefault="007E1766" w:rsidP="00D62719">
      <w:pPr>
        <w:jc w:val="center"/>
        <w:rPr>
          <w:sz w:val="32"/>
          <w:szCs w:val="32"/>
        </w:rPr>
      </w:pPr>
      <w:r w:rsidRPr="00D62719">
        <w:rPr>
          <w:sz w:val="32"/>
          <w:szCs w:val="32"/>
        </w:rPr>
        <w:t>FINA 4330</w:t>
      </w:r>
    </w:p>
    <w:p w:rsidR="007E1766" w:rsidRPr="00D62719" w:rsidRDefault="00477914" w:rsidP="00D6271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Fall </w:t>
      </w:r>
      <w:r w:rsidR="007E1766" w:rsidRPr="00D62719">
        <w:rPr>
          <w:sz w:val="32"/>
          <w:szCs w:val="32"/>
        </w:rPr>
        <w:t>20</w:t>
      </w:r>
      <w:r>
        <w:rPr>
          <w:sz w:val="32"/>
          <w:szCs w:val="32"/>
        </w:rPr>
        <w:t>10</w:t>
      </w:r>
    </w:p>
    <w:p w:rsidR="007E1766" w:rsidRPr="00D62719" w:rsidRDefault="007E1766" w:rsidP="00D62719">
      <w:pPr>
        <w:jc w:val="center"/>
        <w:rPr>
          <w:sz w:val="32"/>
          <w:szCs w:val="32"/>
        </w:rPr>
      </w:pPr>
      <w:r w:rsidRPr="00D62719">
        <w:rPr>
          <w:sz w:val="32"/>
          <w:szCs w:val="32"/>
        </w:rPr>
        <w:t>Professor Nisan Langberg</w:t>
      </w:r>
    </w:p>
    <w:p w:rsidR="007E1766" w:rsidRDefault="007E1766"/>
    <w:p w:rsidR="00FE571C" w:rsidRDefault="00FE571C"/>
    <w:p w:rsidR="00EE4535" w:rsidRDefault="003711C5" w:rsidP="00D62719">
      <w:pPr>
        <w:jc w:val="center"/>
        <w:rPr>
          <w:b/>
          <w:sz w:val="28"/>
          <w:szCs w:val="28"/>
        </w:rPr>
      </w:pPr>
      <w:r w:rsidRPr="00EE4535">
        <w:rPr>
          <w:rFonts w:ascii="Coronet" w:hAnsi="Coronet"/>
          <w:b/>
          <w:i/>
          <w:sz w:val="28"/>
          <w:szCs w:val="28"/>
        </w:rPr>
        <w:t>SAMPLE</w:t>
      </w:r>
      <w:r>
        <w:rPr>
          <w:b/>
          <w:sz w:val="28"/>
          <w:szCs w:val="28"/>
        </w:rPr>
        <w:t xml:space="preserve"> </w:t>
      </w:r>
    </w:p>
    <w:p w:rsidR="00EE4535" w:rsidRDefault="00EE4535" w:rsidP="00D62719">
      <w:pPr>
        <w:jc w:val="center"/>
        <w:rPr>
          <w:b/>
          <w:sz w:val="28"/>
          <w:szCs w:val="28"/>
        </w:rPr>
      </w:pPr>
    </w:p>
    <w:p w:rsidR="00154F5E" w:rsidRPr="00D62719" w:rsidRDefault="007E1766" w:rsidP="00D62719">
      <w:pPr>
        <w:jc w:val="center"/>
        <w:rPr>
          <w:b/>
          <w:sz w:val="28"/>
          <w:szCs w:val="28"/>
        </w:rPr>
      </w:pPr>
      <w:r w:rsidRPr="00D62719">
        <w:rPr>
          <w:b/>
          <w:sz w:val="28"/>
          <w:szCs w:val="28"/>
        </w:rPr>
        <w:t>Quiz</w:t>
      </w:r>
      <w:r w:rsidR="008C5D8B">
        <w:rPr>
          <w:b/>
          <w:sz w:val="28"/>
          <w:szCs w:val="28"/>
        </w:rPr>
        <w:t xml:space="preserve"> 1</w:t>
      </w:r>
    </w:p>
    <w:p w:rsidR="007E1766" w:rsidRDefault="007E1766"/>
    <w:p w:rsidR="007E1766" w:rsidRDefault="007E1766">
      <w:r>
        <w:t xml:space="preserve">You have an hour and fifteen minutes to complete the exam. There are three questions. Spend 20 minutes </w:t>
      </w:r>
      <w:r w:rsidR="006A0142">
        <w:t xml:space="preserve">at most </w:t>
      </w:r>
      <w:r>
        <w:t xml:space="preserve">on each question at first and move on to the next. Show your work – final answers alone will not be accepted. Always make clear what formula you are using and highlight your final answers and distinguish final answers from other redundant calculations. </w:t>
      </w:r>
    </w:p>
    <w:p w:rsidR="007E1766" w:rsidRDefault="007E1766"/>
    <w:p w:rsidR="00FE571C" w:rsidRDefault="00FE571C"/>
    <w:p w:rsidR="007E1766" w:rsidRPr="00D62719" w:rsidRDefault="007E1766" w:rsidP="00D62719">
      <w:pPr>
        <w:jc w:val="center"/>
        <w:rPr>
          <w:b/>
          <w:sz w:val="28"/>
          <w:szCs w:val="28"/>
        </w:rPr>
      </w:pPr>
      <w:r w:rsidRPr="00D62719">
        <w:rPr>
          <w:b/>
          <w:sz w:val="28"/>
          <w:szCs w:val="28"/>
        </w:rPr>
        <w:t>GOOD LUCK!</w:t>
      </w:r>
    </w:p>
    <w:p w:rsidR="00FE571C" w:rsidRDefault="00FE571C">
      <w:pPr>
        <w:rPr>
          <w:b/>
          <w:sz w:val="28"/>
          <w:szCs w:val="28"/>
        </w:rPr>
      </w:pPr>
    </w:p>
    <w:p w:rsidR="00FE571C" w:rsidRDefault="00FE571C">
      <w:pPr>
        <w:rPr>
          <w:b/>
          <w:sz w:val="28"/>
          <w:szCs w:val="28"/>
        </w:rPr>
      </w:pPr>
    </w:p>
    <w:p w:rsidR="00EE4535" w:rsidRDefault="00EE4535">
      <w:pPr>
        <w:rPr>
          <w:b/>
          <w:sz w:val="28"/>
          <w:szCs w:val="28"/>
        </w:rPr>
      </w:pPr>
    </w:p>
    <w:p w:rsidR="00EE4535" w:rsidRDefault="00EE4535">
      <w:pPr>
        <w:rPr>
          <w:b/>
          <w:sz w:val="28"/>
          <w:szCs w:val="28"/>
        </w:rPr>
      </w:pPr>
    </w:p>
    <w:p w:rsidR="00EE4535" w:rsidRDefault="00EE4535">
      <w:pPr>
        <w:rPr>
          <w:b/>
          <w:sz w:val="28"/>
          <w:szCs w:val="28"/>
        </w:rPr>
      </w:pPr>
    </w:p>
    <w:p w:rsidR="00EE4535" w:rsidRDefault="00EE4535">
      <w:pPr>
        <w:rPr>
          <w:b/>
          <w:sz w:val="28"/>
          <w:szCs w:val="28"/>
        </w:rPr>
      </w:pPr>
    </w:p>
    <w:p w:rsidR="00EE4535" w:rsidRDefault="00EE4535">
      <w:pPr>
        <w:rPr>
          <w:b/>
          <w:sz w:val="28"/>
          <w:szCs w:val="28"/>
        </w:rPr>
      </w:pPr>
    </w:p>
    <w:p w:rsidR="007E1766" w:rsidRDefault="007E1766">
      <w:r w:rsidRPr="00D62719">
        <w:rPr>
          <w:b/>
          <w:sz w:val="28"/>
          <w:szCs w:val="28"/>
        </w:rPr>
        <w:t>Question1</w:t>
      </w:r>
      <w:r w:rsidR="001A6C91">
        <w:rPr>
          <w:b/>
          <w:sz w:val="28"/>
          <w:szCs w:val="28"/>
        </w:rPr>
        <w:t xml:space="preserve"> (</w:t>
      </w:r>
      <w:r w:rsidR="00E12EE9">
        <w:rPr>
          <w:b/>
          <w:sz w:val="28"/>
          <w:szCs w:val="28"/>
        </w:rPr>
        <w:t>3</w:t>
      </w:r>
      <w:r w:rsidR="001A6C91">
        <w:rPr>
          <w:b/>
          <w:sz w:val="28"/>
          <w:szCs w:val="28"/>
        </w:rPr>
        <w:t>0 points)</w:t>
      </w:r>
      <w:r>
        <w:t xml:space="preserve">: Please </w:t>
      </w:r>
      <w:r w:rsidR="00F4183B">
        <w:t xml:space="preserve">answer the following </w:t>
      </w:r>
      <w:r w:rsidR="00FE571C">
        <w:t>three</w:t>
      </w:r>
      <w:r w:rsidR="00F4183B">
        <w:t xml:space="preserve"> short questions:</w:t>
      </w:r>
    </w:p>
    <w:p w:rsidR="007E1766" w:rsidRDefault="007E1766"/>
    <w:p w:rsidR="007E1766" w:rsidRDefault="008C5D8B" w:rsidP="008C5D8B">
      <w:pPr>
        <w:numPr>
          <w:ilvl w:val="0"/>
          <w:numId w:val="1"/>
        </w:numPr>
      </w:pPr>
      <w:r>
        <w:t xml:space="preserve">If you </w:t>
      </w:r>
      <w:bookmarkStart w:id="0" w:name="OLE_LINK1"/>
      <w:bookmarkStart w:id="1" w:name="OLE_LINK2"/>
      <w:r w:rsidR="00FA0B60">
        <w:t>invest $100 for a period of 10 years at an annual interest rate of 7% what would be the balance on your saving account at the end of 10 years?</w:t>
      </w:r>
    </w:p>
    <w:bookmarkEnd w:id="0"/>
    <w:bookmarkEnd w:id="1"/>
    <w:p w:rsidR="005D6983" w:rsidRDefault="005D6983" w:rsidP="005D6983"/>
    <w:p w:rsidR="00D62719" w:rsidRDefault="00FA0B60" w:rsidP="00FA0B60">
      <w:pPr>
        <w:numPr>
          <w:ilvl w:val="0"/>
          <w:numId w:val="1"/>
        </w:numPr>
      </w:pPr>
      <w:r>
        <w:t xml:space="preserve">Mr. Bond wishes to save $100 for a period of 10 years. </w:t>
      </w:r>
      <w:r w:rsidR="005D4685">
        <w:t xml:space="preserve">The rate of inflation is 3% and the interest rate is </w:t>
      </w:r>
      <w:r>
        <w:t>7</w:t>
      </w:r>
      <w:r w:rsidR="005D4685">
        <w:t>%.</w:t>
      </w:r>
      <w:r>
        <w:t xml:space="preserve"> Calculate the real value of Bond’s savings at the end of 10 years.</w:t>
      </w:r>
      <w:r w:rsidR="005D4685">
        <w:t xml:space="preserve"> </w:t>
      </w:r>
    </w:p>
    <w:p w:rsidR="00E12EE9" w:rsidRDefault="00E12EE9" w:rsidP="00E12EE9"/>
    <w:p w:rsidR="00E12EE9" w:rsidRDefault="00E12EE9" w:rsidP="00E12EE9">
      <w:pPr>
        <w:numPr>
          <w:ilvl w:val="0"/>
          <w:numId w:val="1"/>
        </w:numPr>
      </w:pPr>
      <w:r>
        <w:t xml:space="preserve">Roger is saving to purchase a </w:t>
      </w:r>
      <w:r w:rsidR="00FA0B60">
        <w:t>boat at the end of 5</w:t>
      </w:r>
      <w:r>
        <w:t xml:space="preserve"> years. If</w:t>
      </w:r>
      <w:r w:rsidR="00FA0B60">
        <w:t xml:space="preserve"> the boat</w:t>
      </w:r>
      <w:r>
        <w:t xml:space="preserve"> </w:t>
      </w:r>
      <w:r w:rsidR="00FA0B60">
        <w:t>costs $55,000 and he can earn 7</w:t>
      </w:r>
      <w:r>
        <w:t>% a year on his savings, how much does he need to put aside at the end of years 1 through</w:t>
      </w:r>
      <w:r w:rsidR="00FA0B60">
        <w:t xml:space="preserve"> 5</w:t>
      </w:r>
      <w:r>
        <w:t>?</w:t>
      </w:r>
    </w:p>
    <w:p w:rsidR="00E12EE9" w:rsidRDefault="00E12EE9" w:rsidP="00E12EE9"/>
    <w:p w:rsidR="00EE4535" w:rsidRDefault="00EE4535" w:rsidP="008A4576">
      <w:pPr>
        <w:rPr>
          <w:b/>
          <w:sz w:val="28"/>
          <w:szCs w:val="28"/>
        </w:rPr>
      </w:pPr>
    </w:p>
    <w:p w:rsidR="00EE4535" w:rsidRDefault="00EE4535" w:rsidP="008A4576">
      <w:pPr>
        <w:rPr>
          <w:b/>
          <w:sz w:val="28"/>
          <w:szCs w:val="28"/>
        </w:rPr>
      </w:pPr>
    </w:p>
    <w:p w:rsidR="00EE4535" w:rsidRDefault="00EE4535" w:rsidP="008A4576">
      <w:pPr>
        <w:rPr>
          <w:b/>
          <w:sz w:val="28"/>
          <w:szCs w:val="28"/>
        </w:rPr>
      </w:pPr>
    </w:p>
    <w:p w:rsidR="00D62719" w:rsidRDefault="00D62719" w:rsidP="008A4576">
      <w:r w:rsidRPr="00D62719">
        <w:rPr>
          <w:b/>
          <w:sz w:val="28"/>
          <w:szCs w:val="28"/>
        </w:rPr>
        <w:lastRenderedPageBreak/>
        <w:t>Question 2</w:t>
      </w:r>
      <w:r w:rsidR="001A6C91">
        <w:rPr>
          <w:b/>
          <w:sz w:val="28"/>
          <w:szCs w:val="28"/>
        </w:rPr>
        <w:t xml:space="preserve"> (</w:t>
      </w:r>
      <w:r w:rsidR="005D4685">
        <w:rPr>
          <w:b/>
          <w:sz w:val="28"/>
          <w:szCs w:val="28"/>
        </w:rPr>
        <w:t>3</w:t>
      </w:r>
      <w:r w:rsidR="001A6C91">
        <w:rPr>
          <w:b/>
          <w:sz w:val="28"/>
          <w:szCs w:val="28"/>
        </w:rPr>
        <w:t>0 points)</w:t>
      </w:r>
      <w:r>
        <w:t xml:space="preserve">: </w:t>
      </w:r>
      <w:r w:rsidR="00FA0B60">
        <w:t xml:space="preserve">A factory costs $1,500,000 (at time t=0). It will produce an annual cash flow of $200,000 for ever (first cash flow received at the end of the first year at time t=1). The factory, however, needs some repairs that are expected to cost $300,000 in two years from now (at time t=2). </w:t>
      </w:r>
      <w:r w:rsidR="005D4685">
        <w:t>Assume the discount rate of</w:t>
      </w:r>
      <w:r w:rsidR="00484628">
        <w:t xml:space="preserve"> 10</w:t>
      </w:r>
      <w:r w:rsidR="005D4685">
        <w:t>% in your calculations.</w:t>
      </w:r>
    </w:p>
    <w:p w:rsidR="00D62719" w:rsidRDefault="00D62719" w:rsidP="00C20D27"/>
    <w:p w:rsidR="0027489B" w:rsidRDefault="0027489B" w:rsidP="00805ECD">
      <w:pPr>
        <w:numPr>
          <w:ilvl w:val="0"/>
          <w:numId w:val="5"/>
        </w:numPr>
      </w:pPr>
      <w:r>
        <w:t>Draw a time line with the corresponding cash flows.</w:t>
      </w:r>
    </w:p>
    <w:p w:rsidR="0027489B" w:rsidRDefault="0027489B" w:rsidP="0027489B">
      <w:pPr>
        <w:ind w:left="360"/>
      </w:pPr>
    </w:p>
    <w:p w:rsidR="00D62719" w:rsidRDefault="00805ECD" w:rsidP="00805ECD">
      <w:pPr>
        <w:numPr>
          <w:ilvl w:val="0"/>
          <w:numId w:val="5"/>
        </w:numPr>
      </w:pPr>
      <w:r>
        <w:t>What is the present value of the investments in the project?</w:t>
      </w:r>
    </w:p>
    <w:p w:rsidR="00D62719" w:rsidRDefault="00D62719" w:rsidP="00D62719"/>
    <w:p w:rsidR="00D62719" w:rsidRDefault="00805ECD" w:rsidP="00805ECD">
      <w:pPr>
        <w:numPr>
          <w:ilvl w:val="0"/>
          <w:numId w:val="5"/>
        </w:numPr>
      </w:pPr>
      <w:r>
        <w:t>What is the present value of all future revenues generated by the project? Should the company execute the project?</w:t>
      </w:r>
    </w:p>
    <w:p w:rsidR="0027489B" w:rsidRDefault="0027489B" w:rsidP="0027489B"/>
    <w:p w:rsidR="00EE4535" w:rsidRDefault="00EE4535" w:rsidP="008A4576">
      <w:pPr>
        <w:rPr>
          <w:b/>
          <w:sz w:val="28"/>
          <w:szCs w:val="28"/>
        </w:rPr>
      </w:pPr>
    </w:p>
    <w:p w:rsidR="00EE4535" w:rsidRDefault="00EE4535" w:rsidP="008A4576">
      <w:pPr>
        <w:rPr>
          <w:b/>
          <w:sz w:val="28"/>
          <w:szCs w:val="28"/>
        </w:rPr>
      </w:pPr>
    </w:p>
    <w:p w:rsidR="00EE4535" w:rsidRDefault="00EE4535" w:rsidP="008A4576">
      <w:pPr>
        <w:rPr>
          <w:b/>
          <w:sz w:val="28"/>
          <w:szCs w:val="28"/>
        </w:rPr>
      </w:pPr>
    </w:p>
    <w:p w:rsidR="00EE4535" w:rsidRDefault="00EE4535" w:rsidP="008A4576">
      <w:pPr>
        <w:rPr>
          <w:b/>
          <w:sz w:val="28"/>
          <w:szCs w:val="28"/>
        </w:rPr>
      </w:pPr>
    </w:p>
    <w:p w:rsidR="00673CCA" w:rsidRDefault="00C20D27" w:rsidP="008A4576">
      <w:r w:rsidRPr="00D62719">
        <w:rPr>
          <w:b/>
          <w:sz w:val="28"/>
          <w:szCs w:val="28"/>
        </w:rPr>
        <w:t xml:space="preserve">Question </w:t>
      </w:r>
      <w:r w:rsidR="00B358E2" w:rsidRPr="00D62719">
        <w:rPr>
          <w:b/>
          <w:sz w:val="28"/>
          <w:szCs w:val="28"/>
        </w:rPr>
        <w:t>3</w:t>
      </w:r>
      <w:r w:rsidR="001A6C91">
        <w:rPr>
          <w:b/>
          <w:sz w:val="28"/>
          <w:szCs w:val="28"/>
        </w:rPr>
        <w:t xml:space="preserve"> (</w:t>
      </w:r>
      <w:r w:rsidR="00E12EE9">
        <w:rPr>
          <w:b/>
          <w:sz w:val="28"/>
          <w:szCs w:val="28"/>
        </w:rPr>
        <w:t>4</w:t>
      </w:r>
      <w:r w:rsidR="001A6C91">
        <w:rPr>
          <w:b/>
          <w:sz w:val="28"/>
          <w:szCs w:val="28"/>
        </w:rPr>
        <w:t>0 points)</w:t>
      </w:r>
      <w:r>
        <w:t xml:space="preserve">: </w:t>
      </w:r>
      <w:r w:rsidR="000E4ACB">
        <w:t xml:space="preserve">Mike Bond just turned </w:t>
      </w:r>
      <w:r w:rsidR="0079203D">
        <w:t>4</w:t>
      </w:r>
      <w:r w:rsidR="005D4685">
        <w:t xml:space="preserve">0 years </w:t>
      </w:r>
      <w:r w:rsidR="000E4ACB">
        <w:t>of age</w:t>
      </w:r>
      <w:r w:rsidR="005D4685">
        <w:t xml:space="preserve"> </w:t>
      </w:r>
      <w:r w:rsidR="000E4ACB">
        <w:t>and will save $</w:t>
      </w:r>
      <w:r w:rsidR="000F351B">
        <w:t>X</w:t>
      </w:r>
      <w:r w:rsidR="000E4ACB">
        <w:t xml:space="preserve"> ever</w:t>
      </w:r>
      <w:r w:rsidR="00477914">
        <w:t>y</w:t>
      </w:r>
      <w:r w:rsidR="000E4ACB">
        <w:t xml:space="preserve"> year (starting at the end of this year) until he retires in </w:t>
      </w:r>
      <w:r w:rsidR="0079203D">
        <w:t>2</w:t>
      </w:r>
      <w:r w:rsidR="000E4ACB">
        <w:t xml:space="preserve">5 years at the age of 65. </w:t>
      </w:r>
      <w:r w:rsidR="000F351B">
        <w:t xml:space="preserve">From these savings, Mike wishes to spend a fixed amount of $10,000 at the end of each year once he retires and up to age 85. That is, Mike will receive 20 payments </w:t>
      </w:r>
      <w:r w:rsidR="004537A9">
        <w:t xml:space="preserve">o $10,000 </w:t>
      </w:r>
      <w:r w:rsidR="000F351B">
        <w:t xml:space="preserve">starting from the first year of retirement when Mike turns 66. The interest rate is 10%.  </w:t>
      </w:r>
    </w:p>
    <w:p w:rsidR="00EE4535" w:rsidRDefault="00EE4535" w:rsidP="008A4576"/>
    <w:p w:rsidR="00EE4535" w:rsidRDefault="00EE4535" w:rsidP="008A4576"/>
    <w:p w:rsidR="00673CCA" w:rsidRDefault="00673CCA" w:rsidP="00C20D27"/>
    <w:p w:rsidR="00EE4535" w:rsidRDefault="000E4ACB" w:rsidP="00EE4535">
      <w:pPr>
        <w:numPr>
          <w:ilvl w:val="0"/>
          <w:numId w:val="4"/>
        </w:numPr>
        <w:tabs>
          <w:tab w:val="clear" w:pos="1440"/>
          <w:tab w:val="num" w:pos="1620"/>
        </w:tabs>
        <w:ind w:left="1620"/>
      </w:pPr>
      <w:r>
        <w:t>Calculate the value of Mike’</w:t>
      </w:r>
      <w:r w:rsidR="000F351B">
        <w:t>s spending payments at age 65</w:t>
      </w:r>
      <w:r>
        <w:t>.</w:t>
      </w:r>
    </w:p>
    <w:p w:rsidR="00EE4535" w:rsidRDefault="00EE4535" w:rsidP="00EE4535">
      <w:pPr>
        <w:ind w:left="1620"/>
      </w:pPr>
    </w:p>
    <w:p w:rsidR="000732D2" w:rsidRDefault="000F351B" w:rsidP="00EE4535">
      <w:pPr>
        <w:numPr>
          <w:ilvl w:val="0"/>
          <w:numId w:val="4"/>
        </w:numPr>
        <w:tabs>
          <w:tab w:val="clear" w:pos="1440"/>
          <w:tab w:val="num" w:pos="1620"/>
        </w:tabs>
        <w:ind w:left="1620"/>
      </w:pPr>
      <w:r>
        <w:t>Calculate the present value of Mike’s spending payments (at age 40).</w:t>
      </w:r>
    </w:p>
    <w:p w:rsidR="000F351B" w:rsidRDefault="000F351B" w:rsidP="000F351B">
      <w:pPr>
        <w:ind w:left="1620"/>
      </w:pPr>
    </w:p>
    <w:p w:rsidR="00D62719" w:rsidRDefault="000F351B" w:rsidP="00D62719">
      <w:pPr>
        <w:numPr>
          <w:ilvl w:val="0"/>
          <w:numId w:val="4"/>
        </w:numPr>
        <w:tabs>
          <w:tab w:val="clear" w:pos="1440"/>
          <w:tab w:val="num" w:pos="1620"/>
        </w:tabs>
        <w:ind w:left="1620"/>
      </w:pPr>
      <w:r>
        <w:t>What amount $X does Mike need to save every year in order to cover the above retirement payments?</w:t>
      </w:r>
      <w:r w:rsidR="000E4ACB">
        <w:t xml:space="preserve"> </w:t>
      </w:r>
    </w:p>
    <w:p w:rsidR="00D62719" w:rsidRDefault="00D62719" w:rsidP="00D62719"/>
    <w:p w:rsidR="000732D2" w:rsidRDefault="000732D2" w:rsidP="00D62719">
      <w:pPr>
        <w:jc w:val="center"/>
        <w:rPr>
          <w:b/>
          <w:sz w:val="28"/>
          <w:szCs w:val="28"/>
        </w:rPr>
      </w:pPr>
    </w:p>
    <w:p w:rsidR="00EE4535" w:rsidRDefault="00EE4535" w:rsidP="00D62719">
      <w:pPr>
        <w:jc w:val="center"/>
        <w:rPr>
          <w:b/>
          <w:sz w:val="28"/>
          <w:szCs w:val="28"/>
        </w:rPr>
      </w:pPr>
    </w:p>
    <w:p w:rsidR="00EE4535" w:rsidRDefault="00EE4535" w:rsidP="00D62719">
      <w:pPr>
        <w:jc w:val="center"/>
        <w:rPr>
          <w:b/>
          <w:sz w:val="28"/>
          <w:szCs w:val="28"/>
        </w:rPr>
      </w:pPr>
    </w:p>
    <w:p w:rsidR="00EE4535" w:rsidRDefault="00EE4535" w:rsidP="00D62719">
      <w:pPr>
        <w:jc w:val="center"/>
        <w:rPr>
          <w:b/>
          <w:sz w:val="28"/>
          <w:szCs w:val="28"/>
        </w:rPr>
      </w:pPr>
    </w:p>
    <w:p w:rsidR="00EE4535" w:rsidRDefault="00EE4535" w:rsidP="00D62719">
      <w:pPr>
        <w:jc w:val="center"/>
        <w:rPr>
          <w:b/>
          <w:sz w:val="28"/>
          <w:szCs w:val="28"/>
        </w:rPr>
      </w:pPr>
    </w:p>
    <w:p w:rsidR="00EE4535" w:rsidRDefault="00EE4535" w:rsidP="00D62719">
      <w:pPr>
        <w:jc w:val="center"/>
        <w:rPr>
          <w:b/>
          <w:sz w:val="28"/>
          <w:szCs w:val="28"/>
        </w:rPr>
      </w:pPr>
    </w:p>
    <w:p w:rsidR="00EE4535" w:rsidRDefault="00EE4535" w:rsidP="00D62719">
      <w:pPr>
        <w:jc w:val="center"/>
        <w:rPr>
          <w:b/>
          <w:sz w:val="28"/>
          <w:szCs w:val="28"/>
        </w:rPr>
      </w:pPr>
    </w:p>
    <w:p w:rsidR="00EE4535" w:rsidRDefault="00EE4535" w:rsidP="00D62719">
      <w:pPr>
        <w:jc w:val="center"/>
        <w:rPr>
          <w:b/>
          <w:sz w:val="28"/>
          <w:szCs w:val="28"/>
        </w:rPr>
      </w:pPr>
    </w:p>
    <w:p w:rsidR="00EE4535" w:rsidRDefault="00EE4535" w:rsidP="00D62719">
      <w:pPr>
        <w:jc w:val="center"/>
        <w:rPr>
          <w:b/>
          <w:sz w:val="28"/>
          <w:szCs w:val="28"/>
        </w:rPr>
      </w:pPr>
    </w:p>
    <w:p w:rsidR="00EE4535" w:rsidRDefault="00EE4535" w:rsidP="00D62719">
      <w:pPr>
        <w:jc w:val="center"/>
        <w:rPr>
          <w:b/>
          <w:sz w:val="28"/>
          <w:szCs w:val="28"/>
        </w:rPr>
      </w:pPr>
    </w:p>
    <w:p w:rsidR="00D62719" w:rsidRPr="00FE571C" w:rsidRDefault="00D62719" w:rsidP="00D62719">
      <w:pPr>
        <w:jc w:val="center"/>
        <w:rPr>
          <w:b/>
          <w:sz w:val="48"/>
          <w:szCs w:val="48"/>
        </w:rPr>
      </w:pPr>
      <w:r w:rsidRPr="00FE571C">
        <w:rPr>
          <w:b/>
          <w:sz w:val="48"/>
          <w:szCs w:val="48"/>
        </w:rPr>
        <w:t>END</w:t>
      </w:r>
    </w:p>
    <w:sectPr w:rsidR="00D62719" w:rsidRPr="00FE571C" w:rsidSect="00C948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ronet">
    <w:panose1 w:val="03030502040406070605"/>
    <w:charset w:val="00"/>
    <w:family w:val="script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542"/>
    <w:multiLevelType w:val="hybridMultilevel"/>
    <w:tmpl w:val="9D52008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F65934"/>
    <w:multiLevelType w:val="hybridMultilevel"/>
    <w:tmpl w:val="ECC4C3F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3FE86D04"/>
    <w:multiLevelType w:val="multilevel"/>
    <w:tmpl w:val="63BA3E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B231DD"/>
    <w:multiLevelType w:val="hybridMultilevel"/>
    <w:tmpl w:val="9814E4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9A23B9"/>
    <w:multiLevelType w:val="multilevel"/>
    <w:tmpl w:val="DD98CF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7E1766"/>
    <w:rsid w:val="0000089A"/>
    <w:rsid w:val="00002B52"/>
    <w:rsid w:val="000034A0"/>
    <w:rsid w:val="000050C8"/>
    <w:rsid w:val="0000649A"/>
    <w:rsid w:val="00010202"/>
    <w:rsid w:val="000107A1"/>
    <w:rsid w:val="00010B1F"/>
    <w:rsid w:val="00011479"/>
    <w:rsid w:val="00011A13"/>
    <w:rsid w:val="0001335D"/>
    <w:rsid w:val="0001344E"/>
    <w:rsid w:val="00016965"/>
    <w:rsid w:val="0002065D"/>
    <w:rsid w:val="000226B4"/>
    <w:rsid w:val="0002430C"/>
    <w:rsid w:val="00030ED0"/>
    <w:rsid w:val="000316F0"/>
    <w:rsid w:val="00031B1B"/>
    <w:rsid w:val="000348E4"/>
    <w:rsid w:val="00036B17"/>
    <w:rsid w:val="000426F6"/>
    <w:rsid w:val="000435A1"/>
    <w:rsid w:val="000444E9"/>
    <w:rsid w:val="000449FA"/>
    <w:rsid w:val="00047567"/>
    <w:rsid w:val="00047693"/>
    <w:rsid w:val="00047B6B"/>
    <w:rsid w:val="00052903"/>
    <w:rsid w:val="000555FD"/>
    <w:rsid w:val="00056885"/>
    <w:rsid w:val="00056990"/>
    <w:rsid w:val="0005726D"/>
    <w:rsid w:val="000574A7"/>
    <w:rsid w:val="00057704"/>
    <w:rsid w:val="00060536"/>
    <w:rsid w:val="0006117E"/>
    <w:rsid w:val="00065737"/>
    <w:rsid w:val="00067A45"/>
    <w:rsid w:val="00070F19"/>
    <w:rsid w:val="00071D51"/>
    <w:rsid w:val="000732D2"/>
    <w:rsid w:val="000743B9"/>
    <w:rsid w:val="000773A2"/>
    <w:rsid w:val="000815AB"/>
    <w:rsid w:val="0008161E"/>
    <w:rsid w:val="00081FEC"/>
    <w:rsid w:val="00093A93"/>
    <w:rsid w:val="00093AAE"/>
    <w:rsid w:val="0009405C"/>
    <w:rsid w:val="000954A3"/>
    <w:rsid w:val="00097A97"/>
    <w:rsid w:val="000A0FBA"/>
    <w:rsid w:val="000A1E56"/>
    <w:rsid w:val="000A43BA"/>
    <w:rsid w:val="000A626C"/>
    <w:rsid w:val="000A7080"/>
    <w:rsid w:val="000B06D9"/>
    <w:rsid w:val="000B1668"/>
    <w:rsid w:val="000B1819"/>
    <w:rsid w:val="000B1955"/>
    <w:rsid w:val="000B2836"/>
    <w:rsid w:val="000B34D2"/>
    <w:rsid w:val="000B39EC"/>
    <w:rsid w:val="000B5ACA"/>
    <w:rsid w:val="000B7786"/>
    <w:rsid w:val="000B7807"/>
    <w:rsid w:val="000C08BB"/>
    <w:rsid w:val="000C18E7"/>
    <w:rsid w:val="000C2232"/>
    <w:rsid w:val="000C30F3"/>
    <w:rsid w:val="000C3150"/>
    <w:rsid w:val="000C518B"/>
    <w:rsid w:val="000D069E"/>
    <w:rsid w:val="000D19C6"/>
    <w:rsid w:val="000D1B0C"/>
    <w:rsid w:val="000D2D15"/>
    <w:rsid w:val="000D2F60"/>
    <w:rsid w:val="000D5192"/>
    <w:rsid w:val="000D7456"/>
    <w:rsid w:val="000D7AEC"/>
    <w:rsid w:val="000E053C"/>
    <w:rsid w:val="000E0FDD"/>
    <w:rsid w:val="000E1032"/>
    <w:rsid w:val="000E1C5B"/>
    <w:rsid w:val="000E343C"/>
    <w:rsid w:val="000E4ACB"/>
    <w:rsid w:val="000E6858"/>
    <w:rsid w:val="000E6CEB"/>
    <w:rsid w:val="000F351B"/>
    <w:rsid w:val="000F3945"/>
    <w:rsid w:val="000F58ED"/>
    <w:rsid w:val="000F5E72"/>
    <w:rsid w:val="000F670D"/>
    <w:rsid w:val="001001C0"/>
    <w:rsid w:val="00101A5B"/>
    <w:rsid w:val="00105CEB"/>
    <w:rsid w:val="00112A91"/>
    <w:rsid w:val="00120149"/>
    <w:rsid w:val="00121253"/>
    <w:rsid w:val="001258E8"/>
    <w:rsid w:val="00125C4C"/>
    <w:rsid w:val="0012602A"/>
    <w:rsid w:val="001260EE"/>
    <w:rsid w:val="001268EB"/>
    <w:rsid w:val="001315BA"/>
    <w:rsid w:val="00131FA2"/>
    <w:rsid w:val="001336A8"/>
    <w:rsid w:val="0013402F"/>
    <w:rsid w:val="00134118"/>
    <w:rsid w:val="00134CB0"/>
    <w:rsid w:val="00135092"/>
    <w:rsid w:val="0014029A"/>
    <w:rsid w:val="00140962"/>
    <w:rsid w:val="00141BB7"/>
    <w:rsid w:val="0014355B"/>
    <w:rsid w:val="00143926"/>
    <w:rsid w:val="00143F3D"/>
    <w:rsid w:val="00145CC9"/>
    <w:rsid w:val="00147A98"/>
    <w:rsid w:val="00150F72"/>
    <w:rsid w:val="001517E9"/>
    <w:rsid w:val="001519B5"/>
    <w:rsid w:val="0015344E"/>
    <w:rsid w:val="001537E0"/>
    <w:rsid w:val="00154F5E"/>
    <w:rsid w:val="00157661"/>
    <w:rsid w:val="00161F82"/>
    <w:rsid w:val="001634A1"/>
    <w:rsid w:val="00167A90"/>
    <w:rsid w:val="00170B36"/>
    <w:rsid w:val="0017187B"/>
    <w:rsid w:val="00174FF3"/>
    <w:rsid w:val="00175FF2"/>
    <w:rsid w:val="00180AB3"/>
    <w:rsid w:val="001810A2"/>
    <w:rsid w:val="00181AC4"/>
    <w:rsid w:val="00182A08"/>
    <w:rsid w:val="00182C8C"/>
    <w:rsid w:val="001839BF"/>
    <w:rsid w:val="00184B45"/>
    <w:rsid w:val="001851F3"/>
    <w:rsid w:val="001857B8"/>
    <w:rsid w:val="00185B7A"/>
    <w:rsid w:val="001908C3"/>
    <w:rsid w:val="00191011"/>
    <w:rsid w:val="0019103A"/>
    <w:rsid w:val="001915C8"/>
    <w:rsid w:val="0019183E"/>
    <w:rsid w:val="00192F6C"/>
    <w:rsid w:val="00194FEA"/>
    <w:rsid w:val="001951AA"/>
    <w:rsid w:val="001A1B71"/>
    <w:rsid w:val="001A2456"/>
    <w:rsid w:val="001A2631"/>
    <w:rsid w:val="001A6C91"/>
    <w:rsid w:val="001B0414"/>
    <w:rsid w:val="001B2162"/>
    <w:rsid w:val="001B2EC7"/>
    <w:rsid w:val="001B4420"/>
    <w:rsid w:val="001B64E7"/>
    <w:rsid w:val="001B6B5C"/>
    <w:rsid w:val="001B79F8"/>
    <w:rsid w:val="001C14B0"/>
    <w:rsid w:val="001C164D"/>
    <w:rsid w:val="001C4482"/>
    <w:rsid w:val="001C4621"/>
    <w:rsid w:val="001C57B8"/>
    <w:rsid w:val="001C6E40"/>
    <w:rsid w:val="001D1AFC"/>
    <w:rsid w:val="001D227E"/>
    <w:rsid w:val="001D2798"/>
    <w:rsid w:val="001D33EF"/>
    <w:rsid w:val="001D6374"/>
    <w:rsid w:val="001D6479"/>
    <w:rsid w:val="001D6D39"/>
    <w:rsid w:val="001E0089"/>
    <w:rsid w:val="001E08A3"/>
    <w:rsid w:val="001E18FD"/>
    <w:rsid w:val="001E5487"/>
    <w:rsid w:val="001F292C"/>
    <w:rsid w:val="001F3384"/>
    <w:rsid w:val="001F5621"/>
    <w:rsid w:val="001F5821"/>
    <w:rsid w:val="00201E70"/>
    <w:rsid w:val="0020454F"/>
    <w:rsid w:val="00205C42"/>
    <w:rsid w:val="00205D6E"/>
    <w:rsid w:val="002066EB"/>
    <w:rsid w:val="002147AD"/>
    <w:rsid w:val="0021563E"/>
    <w:rsid w:val="00216AF0"/>
    <w:rsid w:val="0021720D"/>
    <w:rsid w:val="00221DE1"/>
    <w:rsid w:val="002228B6"/>
    <w:rsid w:val="002309B6"/>
    <w:rsid w:val="0023109A"/>
    <w:rsid w:val="00231432"/>
    <w:rsid w:val="002319CA"/>
    <w:rsid w:val="00232DE9"/>
    <w:rsid w:val="002331A1"/>
    <w:rsid w:val="00235688"/>
    <w:rsid w:val="00236E43"/>
    <w:rsid w:val="00240AEC"/>
    <w:rsid w:val="00240C17"/>
    <w:rsid w:val="00240CB6"/>
    <w:rsid w:val="002436CF"/>
    <w:rsid w:val="00243804"/>
    <w:rsid w:val="00243FC4"/>
    <w:rsid w:val="00247307"/>
    <w:rsid w:val="00247B1D"/>
    <w:rsid w:val="00247DF2"/>
    <w:rsid w:val="00250F21"/>
    <w:rsid w:val="0025134B"/>
    <w:rsid w:val="002517A4"/>
    <w:rsid w:val="00251FA7"/>
    <w:rsid w:val="00255D4D"/>
    <w:rsid w:val="0026071C"/>
    <w:rsid w:val="002614C2"/>
    <w:rsid w:val="00261DFC"/>
    <w:rsid w:val="00262958"/>
    <w:rsid w:val="00265AC4"/>
    <w:rsid w:val="002662CD"/>
    <w:rsid w:val="00266F44"/>
    <w:rsid w:val="0027079A"/>
    <w:rsid w:val="0027281A"/>
    <w:rsid w:val="0027489B"/>
    <w:rsid w:val="00275F71"/>
    <w:rsid w:val="00281B3F"/>
    <w:rsid w:val="002829A1"/>
    <w:rsid w:val="00286541"/>
    <w:rsid w:val="002871CA"/>
    <w:rsid w:val="00290FA4"/>
    <w:rsid w:val="00293208"/>
    <w:rsid w:val="002A2C17"/>
    <w:rsid w:val="002A3051"/>
    <w:rsid w:val="002A4591"/>
    <w:rsid w:val="002A731F"/>
    <w:rsid w:val="002C0B68"/>
    <w:rsid w:val="002C428A"/>
    <w:rsid w:val="002C4336"/>
    <w:rsid w:val="002C4B57"/>
    <w:rsid w:val="002C4F7F"/>
    <w:rsid w:val="002C7C5C"/>
    <w:rsid w:val="002D12CD"/>
    <w:rsid w:val="002D5373"/>
    <w:rsid w:val="002D6A75"/>
    <w:rsid w:val="002D70E6"/>
    <w:rsid w:val="002E04AF"/>
    <w:rsid w:val="002E25FF"/>
    <w:rsid w:val="002E2AA6"/>
    <w:rsid w:val="002E315D"/>
    <w:rsid w:val="002E3C78"/>
    <w:rsid w:val="002E4AA4"/>
    <w:rsid w:val="002E76E0"/>
    <w:rsid w:val="002F257E"/>
    <w:rsid w:val="002F3512"/>
    <w:rsid w:val="002F4B0C"/>
    <w:rsid w:val="002F5AD8"/>
    <w:rsid w:val="002F5D9A"/>
    <w:rsid w:val="00300994"/>
    <w:rsid w:val="00306517"/>
    <w:rsid w:val="00310139"/>
    <w:rsid w:val="003123B1"/>
    <w:rsid w:val="00312DC9"/>
    <w:rsid w:val="00313931"/>
    <w:rsid w:val="003142BB"/>
    <w:rsid w:val="00315FA8"/>
    <w:rsid w:val="00316066"/>
    <w:rsid w:val="003171B0"/>
    <w:rsid w:val="00317D4D"/>
    <w:rsid w:val="00320B0C"/>
    <w:rsid w:val="003249C3"/>
    <w:rsid w:val="00324A5C"/>
    <w:rsid w:val="00327572"/>
    <w:rsid w:val="00327C14"/>
    <w:rsid w:val="00334271"/>
    <w:rsid w:val="003352A0"/>
    <w:rsid w:val="003356B8"/>
    <w:rsid w:val="003400E4"/>
    <w:rsid w:val="00340452"/>
    <w:rsid w:val="0034078D"/>
    <w:rsid w:val="00344887"/>
    <w:rsid w:val="003459FE"/>
    <w:rsid w:val="00346CE0"/>
    <w:rsid w:val="00347E40"/>
    <w:rsid w:val="00350647"/>
    <w:rsid w:val="00350A89"/>
    <w:rsid w:val="0035109E"/>
    <w:rsid w:val="0035309D"/>
    <w:rsid w:val="0035516B"/>
    <w:rsid w:val="003555D4"/>
    <w:rsid w:val="00356660"/>
    <w:rsid w:val="003577B4"/>
    <w:rsid w:val="00361E7B"/>
    <w:rsid w:val="003639D8"/>
    <w:rsid w:val="00363A25"/>
    <w:rsid w:val="0036456A"/>
    <w:rsid w:val="00364943"/>
    <w:rsid w:val="00365283"/>
    <w:rsid w:val="0036567B"/>
    <w:rsid w:val="00365FF2"/>
    <w:rsid w:val="003663D1"/>
    <w:rsid w:val="0036759F"/>
    <w:rsid w:val="003711C5"/>
    <w:rsid w:val="00373887"/>
    <w:rsid w:val="0037390F"/>
    <w:rsid w:val="00373EA4"/>
    <w:rsid w:val="00373F68"/>
    <w:rsid w:val="003771BE"/>
    <w:rsid w:val="00377E0F"/>
    <w:rsid w:val="00380A71"/>
    <w:rsid w:val="0038213F"/>
    <w:rsid w:val="00383ADF"/>
    <w:rsid w:val="00385AAD"/>
    <w:rsid w:val="0038602F"/>
    <w:rsid w:val="00386C28"/>
    <w:rsid w:val="00387212"/>
    <w:rsid w:val="00387ABC"/>
    <w:rsid w:val="00387B14"/>
    <w:rsid w:val="0039027D"/>
    <w:rsid w:val="003905D6"/>
    <w:rsid w:val="00390FFB"/>
    <w:rsid w:val="003912B4"/>
    <w:rsid w:val="00392B86"/>
    <w:rsid w:val="00392D3D"/>
    <w:rsid w:val="003936B7"/>
    <w:rsid w:val="003952CF"/>
    <w:rsid w:val="00396061"/>
    <w:rsid w:val="003971DF"/>
    <w:rsid w:val="003A629B"/>
    <w:rsid w:val="003A78B7"/>
    <w:rsid w:val="003B529F"/>
    <w:rsid w:val="003B7353"/>
    <w:rsid w:val="003B7A03"/>
    <w:rsid w:val="003B7B34"/>
    <w:rsid w:val="003C1179"/>
    <w:rsid w:val="003C1A9D"/>
    <w:rsid w:val="003C1F10"/>
    <w:rsid w:val="003C26EE"/>
    <w:rsid w:val="003C3EA5"/>
    <w:rsid w:val="003C4F57"/>
    <w:rsid w:val="003D1069"/>
    <w:rsid w:val="003D15CB"/>
    <w:rsid w:val="003D32F7"/>
    <w:rsid w:val="003D65A7"/>
    <w:rsid w:val="003D76C4"/>
    <w:rsid w:val="003E0319"/>
    <w:rsid w:val="003E2260"/>
    <w:rsid w:val="003E26FD"/>
    <w:rsid w:val="003E310A"/>
    <w:rsid w:val="003E3261"/>
    <w:rsid w:val="003E3330"/>
    <w:rsid w:val="003E3898"/>
    <w:rsid w:val="003E43A2"/>
    <w:rsid w:val="003E518D"/>
    <w:rsid w:val="003F0DD6"/>
    <w:rsid w:val="003F2795"/>
    <w:rsid w:val="003F2BC4"/>
    <w:rsid w:val="003F4E1A"/>
    <w:rsid w:val="003F53C2"/>
    <w:rsid w:val="003F5E4D"/>
    <w:rsid w:val="0040148B"/>
    <w:rsid w:val="00403735"/>
    <w:rsid w:val="004038FD"/>
    <w:rsid w:val="004046BE"/>
    <w:rsid w:val="004051CF"/>
    <w:rsid w:val="00407D92"/>
    <w:rsid w:val="00411D38"/>
    <w:rsid w:val="004121E8"/>
    <w:rsid w:val="004125C0"/>
    <w:rsid w:val="00412DE9"/>
    <w:rsid w:val="004148D4"/>
    <w:rsid w:val="0042196E"/>
    <w:rsid w:val="004222E7"/>
    <w:rsid w:val="00426BD8"/>
    <w:rsid w:val="0042707F"/>
    <w:rsid w:val="0042725B"/>
    <w:rsid w:val="0042763A"/>
    <w:rsid w:val="00430655"/>
    <w:rsid w:val="00430904"/>
    <w:rsid w:val="0043405D"/>
    <w:rsid w:val="004369A2"/>
    <w:rsid w:val="004439FD"/>
    <w:rsid w:val="004443CF"/>
    <w:rsid w:val="004448B7"/>
    <w:rsid w:val="00453192"/>
    <w:rsid w:val="004537A9"/>
    <w:rsid w:val="00453A00"/>
    <w:rsid w:val="00460703"/>
    <w:rsid w:val="00461B39"/>
    <w:rsid w:val="00462869"/>
    <w:rsid w:val="004631B8"/>
    <w:rsid w:val="004631C0"/>
    <w:rsid w:val="00466052"/>
    <w:rsid w:val="00466374"/>
    <w:rsid w:val="004667CB"/>
    <w:rsid w:val="00466B1A"/>
    <w:rsid w:val="00467C5A"/>
    <w:rsid w:val="00470538"/>
    <w:rsid w:val="0047534E"/>
    <w:rsid w:val="004762F6"/>
    <w:rsid w:val="00477914"/>
    <w:rsid w:val="00480691"/>
    <w:rsid w:val="004811F7"/>
    <w:rsid w:val="00482191"/>
    <w:rsid w:val="00482BD2"/>
    <w:rsid w:val="00484628"/>
    <w:rsid w:val="00485CA7"/>
    <w:rsid w:val="00485DEC"/>
    <w:rsid w:val="00486F32"/>
    <w:rsid w:val="004915D7"/>
    <w:rsid w:val="004920D1"/>
    <w:rsid w:val="0049680C"/>
    <w:rsid w:val="00497169"/>
    <w:rsid w:val="004978C7"/>
    <w:rsid w:val="00497FF0"/>
    <w:rsid w:val="004A1389"/>
    <w:rsid w:val="004A141C"/>
    <w:rsid w:val="004A16DE"/>
    <w:rsid w:val="004A1C6B"/>
    <w:rsid w:val="004A2E01"/>
    <w:rsid w:val="004A4635"/>
    <w:rsid w:val="004A707D"/>
    <w:rsid w:val="004A7372"/>
    <w:rsid w:val="004B4592"/>
    <w:rsid w:val="004B51A4"/>
    <w:rsid w:val="004B5977"/>
    <w:rsid w:val="004B5E9F"/>
    <w:rsid w:val="004B6817"/>
    <w:rsid w:val="004B78B4"/>
    <w:rsid w:val="004B793C"/>
    <w:rsid w:val="004C19E1"/>
    <w:rsid w:val="004C2A34"/>
    <w:rsid w:val="004C307C"/>
    <w:rsid w:val="004D13D5"/>
    <w:rsid w:val="004D144A"/>
    <w:rsid w:val="004D15DA"/>
    <w:rsid w:val="004D182A"/>
    <w:rsid w:val="004D22D1"/>
    <w:rsid w:val="004D2E79"/>
    <w:rsid w:val="004D4707"/>
    <w:rsid w:val="004D471C"/>
    <w:rsid w:val="004D5866"/>
    <w:rsid w:val="004D5B79"/>
    <w:rsid w:val="004D6EB3"/>
    <w:rsid w:val="004E1625"/>
    <w:rsid w:val="004E3CF5"/>
    <w:rsid w:val="004E69E7"/>
    <w:rsid w:val="004E7874"/>
    <w:rsid w:val="004E789C"/>
    <w:rsid w:val="004F1ACA"/>
    <w:rsid w:val="004F21EF"/>
    <w:rsid w:val="004F3174"/>
    <w:rsid w:val="004F45C2"/>
    <w:rsid w:val="004F5A31"/>
    <w:rsid w:val="004F7BF7"/>
    <w:rsid w:val="00501944"/>
    <w:rsid w:val="00503AAF"/>
    <w:rsid w:val="00505E56"/>
    <w:rsid w:val="00506DA7"/>
    <w:rsid w:val="00507439"/>
    <w:rsid w:val="0050751B"/>
    <w:rsid w:val="00512141"/>
    <w:rsid w:val="00512DFA"/>
    <w:rsid w:val="00514200"/>
    <w:rsid w:val="00514B46"/>
    <w:rsid w:val="00515516"/>
    <w:rsid w:val="00516F69"/>
    <w:rsid w:val="00517A16"/>
    <w:rsid w:val="00517D23"/>
    <w:rsid w:val="005200A3"/>
    <w:rsid w:val="00520524"/>
    <w:rsid w:val="00520F34"/>
    <w:rsid w:val="005229D7"/>
    <w:rsid w:val="00522B72"/>
    <w:rsid w:val="00524EAD"/>
    <w:rsid w:val="00524ED0"/>
    <w:rsid w:val="0052547B"/>
    <w:rsid w:val="00526664"/>
    <w:rsid w:val="00527AB4"/>
    <w:rsid w:val="00531C55"/>
    <w:rsid w:val="0053248C"/>
    <w:rsid w:val="005339B9"/>
    <w:rsid w:val="0053488A"/>
    <w:rsid w:val="00536120"/>
    <w:rsid w:val="005377F8"/>
    <w:rsid w:val="00543250"/>
    <w:rsid w:val="005459EB"/>
    <w:rsid w:val="00546438"/>
    <w:rsid w:val="005473C6"/>
    <w:rsid w:val="0054741B"/>
    <w:rsid w:val="00547A81"/>
    <w:rsid w:val="00550E8E"/>
    <w:rsid w:val="0055187B"/>
    <w:rsid w:val="005543DA"/>
    <w:rsid w:val="00554D1B"/>
    <w:rsid w:val="00554FE4"/>
    <w:rsid w:val="0055578A"/>
    <w:rsid w:val="00555BDA"/>
    <w:rsid w:val="0055678F"/>
    <w:rsid w:val="00556C8B"/>
    <w:rsid w:val="00561741"/>
    <w:rsid w:val="0056291E"/>
    <w:rsid w:val="0056316D"/>
    <w:rsid w:val="005634D1"/>
    <w:rsid w:val="00563565"/>
    <w:rsid w:val="005717F5"/>
    <w:rsid w:val="00574582"/>
    <w:rsid w:val="0057473F"/>
    <w:rsid w:val="00574867"/>
    <w:rsid w:val="00575C8D"/>
    <w:rsid w:val="00577BDB"/>
    <w:rsid w:val="0058103F"/>
    <w:rsid w:val="0058113D"/>
    <w:rsid w:val="005813A2"/>
    <w:rsid w:val="005818DD"/>
    <w:rsid w:val="00583DFA"/>
    <w:rsid w:val="005857B0"/>
    <w:rsid w:val="00587DEB"/>
    <w:rsid w:val="005903A8"/>
    <w:rsid w:val="00591683"/>
    <w:rsid w:val="00591B64"/>
    <w:rsid w:val="00591EC1"/>
    <w:rsid w:val="00592FE6"/>
    <w:rsid w:val="00596C66"/>
    <w:rsid w:val="00597EB0"/>
    <w:rsid w:val="005A0E40"/>
    <w:rsid w:val="005A1EC4"/>
    <w:rsid w:val="005A5684"/>
    <w:rsid w:val="005A57B6"/>
    <w:rsid w:val="005A589A"/>
    <w:rsid w:val="005A59F6"/>
    <w:rsid w:val="005A5EAD"/>
    <w:rsid w:val="005A611D"/>
    <w:rsid w:val="005A6595"/>
    <w:rsid w:val="005A65D4"/>
    <w:rsid w:val="005A6832"/>
    <w:rsid w:val="005A6F1B"/>
    <w:rsid w:val="005B1011"/>
    <w:rsid w:val="005B1222"/>
    <w:rsid w:val="005B27D8"/>
    <w:rsid w:val="005B4B64"/>
    <w:rsid w:val="005B56D0"/>
    <w:rsid w:val="005B7598"/>
    <w:rsid w:val="005C034A"/>
    <w:rsid w:val="005C1360"/>
    <w:rsid w:val="005C2226"/>
    <w:rsid w:val="005C3EA3"/>
    <w:rsid w:val="005C42C4"/>
    <w:rsid w:val="005C6EA6"/>
    <w:rsid w:val="005C7C09"/>
    <w:rsid w:val="005D274C"/>
    <w:rsid w:val="005D4685"/>
    <w:rsid w:val="005D6983"/>
    <w:rsid w:val="005D71BC"/>
    <w:rsid w:val="005E00C6"/>
    <w:rsid w:val="005E18DB"/>
    <w:rsid w:val="005E78AE"/>
    <w:rsid w:val="005F056A"/>
    <w:rsid w:val="005F1BF9"/>
    <w:rsid w:val="005F2040"/>
    <w:rsid w:val="005F31B2"/>
    <w:rsid w:val="005F4936"/>
    <w:rsid w:val="005F5958"/>
    <w:rsid w:val="005F682F"/>
    <w:rsid w:val="00602F94"/>
    <w:rsid w:val="00606518"/>
    <w:rsid w:val="00606E95"/>
    <w:rsid w:val="00611078"/>
    <w:rsid w:val="00614006"/>
    <w:rsid w:val="006149D2"/>
    <w:rsid w:val="0061767C"/>
    <w:rsid w:val="0062073F"/>
    <w:rsid w:val="0062214F"/>
    <w:rsid w:val="006230F4"/>
    <w:rsid w:val="00623733"/>
    <w:rsid w:val="00624166"/>
    <w:rsid w:val="00624205"/>
    <w:rsid w:val="006265E9"/>
    <w:rsid w:val="006269BA"/>
    <w:rsid w:val="00630227"/>
    <w:rsid w:val="006364CA"/>
    <w:rsid w:val="00636740"/>
    <w:rsid w:val="00637531"/>
    <w:rsid w:val="00640484"/>
    <w:rsid w:val="006407CC"/>
    <w:rsid w:val="0064381C"/>
    <w:rsid w:val="00645D2C"/>
    <w:rsid w:val="00646606"/>
    <w:rsid w:val="0064790B"/>
    <w:rsid w:val="00650CE5"/>
    <w:rsid w:val="00651D58"/>
    <w:rsid w:val="00653C2F"/>
    <w:rsid w:val="00654D9D"/>
    <w:rsid w:val="00657BD4"/>
    <w:rsid w:val="00660799"/>
    <w:rsid w:val="0066087A"/>
    <w:rsid w:val="00661044"/>
    <w:rsid w:val="00664BAC"/>
    <w:rsid w:val="00666FCF"/>
    <w:rsid w:val="0066792B"/>
    <w:rsid w:val="00667B26"/>
    <w:rsid w:val="00670F93"/>
    <w:rsid w:val="00673CCA"/>
    <w:rsid w:val="006754F7"/>
    <w:rsid w:val="00677B6A"/>
    <w:rsid w:val="00680605"/>
    <w:rsid w:val="006835A4"/>
    <w:rsid w:val="00685D85"/>
    <w:rsid w:val="0068629E"/>
    <w:rsid w:val="00686A2E"/>
    <w:rsid w:val="00690743"/>
    <w:rsid w:val="006909D2"/>
    <w:rsid w:val="00690BD1"/>
    <w:rsid w:val="0069263E"/>
    <w:rsid w:val="00695315"/>
    <w:rsid w:val="00695846"/>
    <w:rsid w:val="00695F95"/>
    <w:rsid w:val="00696620"/>
    <w:rsid w:val="006A0142"/>
    <w:rsid w:val="006A1F27"/>
    <w:rsid w:val="006B01DB"/>
    <w:rsid w:val="006B0718"/>
    <w:rsid w:val="006B0886"/>
    <w:rsid w:val="006B1A28"/>
    <w:rsid w:val="006B5095"/>
    <w:rsid w:val="006B60C8"/>
    <w:rsid w:val="006B7004"/>
    <w:rsid w:val="006B7A18"/>
    <w:rsid w:val="006C5EB5"/>
    <w:rsid w:val="006C6C91"/>
    <w:rsid w:val="006C7210"/>
    <w:rsid w:val="006D35FD"/>
    <w:rsid w:val="006D5B03"/>
    <w:rsid w:val="006E037F"/>
    <w:rsid w:val="006E0A88"/>
    <w:rsid w:val="006E329E"/>
    <w:rsid w:val="006E593F"/>
    <w:rsid w:val="006E785A"/>
    <w:rsid w:val="006F0607"/>
    <w:rsid w:val="006F31E2"/>
    <w:rsid w:val="006F321D"/>
    <w:rsid w:val="006F3EA1"/>
    <w:rsid w:val="006F7C68"/>
    <w:rsid w:val="00700968"/>
    <w:rsid w:val="00702583"/>
    <w:rsid w:val="00702748"/>
    <w:rsid w:val="007043E7"/>
    <w:rsid w:val="007045D4"/>
    <w:rsid w:val="007068FC"/>
    <w:rsid w:val="00706911"/>
    <w:rsid w:val="0070727B"/>
    <w:rsid w:val="00707C35"/>
    <w:rsid w:val="00710539"/>
    <w:rsid w:val="00712F9A"/>
    <w:rsid w:val="007141A6"/>
    <w:rsid w:val="00714C43"/>
    <w:rsid w:val="00716867"/>
    <w:rsid w:val="0072115D"/>
    <w:rsid w:val="007226F1"/>
    <w:rsid w:val="00723DDA"/>
    <w:rsid w:val="00724B44"/>
    <w:rsid w:val="00726017"/>
    <w:rsid w:val="0072619E"/>
    <w:rsid w:val="007315E6"/>
    <w:rsid w:val="00732005"/>
    <w:rsid w:val="00733224"/>
    <w:rsid w:val="00734689"/>
    <w:rsid w:val="00735784"/>
    <w:rsid w:val="00736643"/>
    <w:rsid w:val="00737B76"/>
    <w:rsid w:val="00740B72"/>
    <w:rsid w:val="00746389"/>
    <w:rsid w:val="007471AC"/>
    <w:rsid w:val="0074729C"/>
    <w:rsid w:val="00751B42"/>
    <w:rsid w:val="00751C4B"/>
    <w:rsid w:val="0075304E"/>
    <w:rsid w:val="00754E64"/>
    <w:rsid w:val="00756B4B"/>
    <w:rsid w:val="007572BA"/>
    <w:rsid w:val="00762065"/>
    <w:rsid w:val="0076526B"/>
    <w:rsid w:val="00766115"/>
    <w:rsid w:val="0077312A"/>
    <w:rsid w:val="007803CE"/>
    <w:rsid w:val="00780A57"/>
    <w:rsid w:val="0078132F"/>
    <w:rsid w:val="007836F5"/>
    <w:rsid w:val="00785390"/>
    <w:rsid w:val="0079203D"/>
    <w:rsid w:val="007933E3"/>
    <w:rsid w:val="0079390C"/>
    <w:rsid w:val="007966E7"/>
    <w:rsid w:val="007967FC"/>
    <w:rsid w:val="007A02E0"/>
    <w:rsid w:val="007A0A3B"/>
    <w:rsid w:val="007A26D4"/>
    <w:rsid w:val="007A2A21"/>
    <w:rsid w:val="007A3352"/>
    <w:rsid w:val="007A6748"/>
    <w:rsid w:val="007A6A20"/>
    <w:rsid w:val="007B2C2A"/>
    <w:rsid w:val="007B72AF"/>
    <w:rsid w:val="007B7CE3"/>
    <w:rsid w:val="007B7DB7"/>
    <w:rsid w:val="007C01DE"/>
    <w:rsid w:val="007C0B40"/>
    <w:rsid w:val="007C16FD"/>
    <w:rsid w:val="007C2972"/>
    <w:rsid w:val="007C438D"/>
    <w:rsid w:val="007D0AEC"/>
    <w:rsid w:val="007D2020"/>
    <w:rsid w:val="007D24C3"/>
    <w:rsid w:val="007D687E"/>
    <w:rsid w:val="007D6A18"/>
    <w:rsid w:val="007E1766"/>
    <w:rsid w:val="007E1E2F"/>
    <w:rsid w:val="007E21D5"/>
    <w:rsid w:val="007E29DD"/>
    <w:rsid w:val="007E2EA8"/>
    <w:rsid w:val="007E3A0B"/>
    <w:rsid w:val="007E426F"/>
    <w:rsid w:val="007E508B"/>
    <w:rsid w:val="007E5FA0"/>
    <w:rsid w:val="007E7261"/>
    <w:rsid w:val="007F0546"/>
    <w:rsid w:val="007F21C8"/>
    <w:rsid w:val="007F304A"/>
    <w:rsid w:val="007F4350"/>
    <w:rsid w:val="007F47BC"/>
    <w:rsid w:val="007F5412"/>
    <w:rsid w:val="007F6F3A"/>
    <w:rsid w:val="007F704E"/>
    <w:rsid w:val="00800C59"/>
    <w:rsid w:val="00801A70"/>
    <w:rsid w:val="008024E6"/>
    <w:rsid w:val="00803624"/>
    <w:rsid w:val="008048D9"/>
    <w:rsid w:val="00805ECD"/>
    <w:rsid w:val="00806741"/>
    <w:rsid w:val="008069F1"/>
    <w:rsid w:val="00806D42"/>
    <w:rsid w:val="00807DB8"/>
    <w:rsid w:val="00810041"/>
    <w:rsid w:val="00810735"/>
    <w:rsid w:val="008107A8"/>
    <w:rsid w:val="00811003"/>
    <w:rsid w:val="00813C72"/>
    <w:rsid w:val="00815DB3"/>
    <w:rsid w:val="00816948"/>
    <w:rsid w:val="00816C89"/>
    <w:rsid w:val="0082334E"/>
    <w:rsid w:val="00823FD1"/>
    <w:rsid w:val="00824D5D"/>
    <w:rsid w:val="00824F57"/>
    <w:rsid w:val="0082588E"/>
    <w:rsid w:val="00827824"/>
    <w:rsid w:val="00827995"/>
    <w:rsid w:val="008309E7"/>
    <w:rsid w:val="00830BC8"/>
    <w:rsid w:val="008317DB"/>
    <w:rsid w:val="00840CE7"/>
    <w:rsid w:val="00842481"/>
    <w:rsid w:val="008452FC"/>
    <w:rsid w:val="00845E90"/>
    <w:rsid w:val="00847711"/>
    <w:rsid w:val="00851C78"/>
    <w:rsid w:val="00855A7F"/>
    <w:rsid w:val="00855C30"/>
    <w:rsid w:val="00863545"/>
    <w:rsid w:val="00864163"/>
    <w:rsid w:val="00864D47"/>
    <w:rsid w:val="00864E40"/>
    <w:rsid w:val="00865B57"/>
    <w:rsid w:val="00866041"/>
    <w:rsid w:val="00867FC4"/>
    <w:rsid w:val="00872555"/>
    <w:rsid w:val="008729CF"/>
    <w:rsid w:val="00873A5C"/>
    <w:rsid w:val="008741C0"/>
    <w:rsid w:val="00874343"/>
    <w:rsid w:val="0087460E"/>
    <w:rsid w:val="00875489"/>
    <w:rsid w:val="0087738D"/>
    <w:rsid w:val="008805AD"/>
    <w:rsid w:val="00885335"/>
    <w:rsid w:val="00891F98"/>
    <w:rsid w:val="00892A9A"/>
    <w:rsid w:val="00892D04"/>
    <w:rsid w:val="0089485F"/>
    <w:rsid w:val="00895EE2"/>
    <w:rsid w:val="008A05DC"/>
    <w:rsid w:val="008A0C08"/>
    <w:rsid w:val="008A1077"/>
    <w:rsid w:val="008A1525"/>
    <w:rsid w:val="008A341F"/>
    <w:rsid w:val="008A3C23"/>
    <w:rsid w:val="008A4465"/>
    <w:rsid w:val="008A4576"/>
    <w:rsid w:val="008A4F5F"/>
    <w:rsid w:val="008B071E"/>
    <w:rsid w:val="008B0885"/>
    <w:rsid w:val="008B0946"/>
    <w:rsid w:val="008B0D88"/>
    <w:rsid w:val="008B18AF"/>
    <w:rsid w:val="008B57E7"/>
    <w:rsid w:val="008B605C"/>
    <w:rsid w:val="008B7011"/>
    <w:rsid w:val="008B7163"/>
    <w:rsid w:val="008B71D5"/>
    <w:rsid w:val="008B771A"/>
    <w:rsid w:val="008C1AA0"/>
    <w:rsid w:val="008C1D24"/>
    <w:rsid w:val="008C2294"/>
    <w:rsid w:val="008C37D6"/>
    <w:rsid w:val="008C394F"/>
    <w:rsid w:val="008C413C"/>
    <w:rsid w:val="008C41CA"/>
    <w:rsid w:val="008C4A1A"/>
    <w:rsid w:val="008C4A35"/>
    <w:rsid w:val="008C4D16"/>
    <w:rsid w:val="008C5D8B"/>
    <w:rsid w:val="008D0A10"/>
    <w:rsid w:val="008D175F"/>
    <w:rsid w:val="008D2D14"/>
    <w:rsid w:val="008D59DF"/>
    <w:rsid w:val="008D6D34"/>
    <w:rsid w:val="008D7432"/>
    <w:rsid w:val="008E08BA"/>
    <w:rsid w:val="008E0C28"/>
    <w:rsid w:val="008E0CBC"/>
    <w:rsid w:val="008E2680"/>
    <w:rsid w:val="008E29A1"/>
    <w:rsid w:val="008E488A"/>
    <w:rsid w:val="008E57AE"/>
    <w:rsid w:val="008E67FE"/>
    <w:rsid w:val="008E7447"/>
    <w:rsid w:val="008F0BC1"/>
    <w:rsid w:val="008F425C"/>
    <w:rsid w:val="008F5C35"/>
    <w:rsid w:val="008F64F5"/>
    <w:rsid w:val="00900513"/>
    <w:rsid w:val="009027DD"/>
    <w:rsid w:val="00903329"/>
    <w:rsid w:val="00906B41"/>
    <w:rsid w:val="00910769"/>
    <w:rsid w:val="00913BBA"/>
    <w:rsid w:val="00913FB2"/>
    <w:rsid w:val="00914851"/>
    <w:rsid w:val="009149BA"/>
    <w:rsid w:val="009173E7"/>
    <w:rsid w:val="009206DE"/>
    <w:rsid w:val="009208A3"/>
    <w:rsid w:val="00922F8C"/>
    <w:rsid w:val="0092357A"/>
    <w:rsid w:val="00926B20"/>
    <w:rsid w:val="00930231"/>
    <w:rsid w:val="00932648"/>
    <w:rsid w:val="00933715"/>
    <w:rsid w:val="00935038"/>
    <w:rsid w:val="0093588A"/>
    <w:rsid w:val="00936854"/>
    <w:rsid w:val="009374E2"/>
    <w:rsid w:val="00940482"/>
    <w:rsid w:val="00940DA8"/>
    <w:rsid w:val="009433AF"/>
    <w:rsid w:val="009468DE"/>
    <w:rsid w:val="00947084"/>
    <w:rsid w:val="0095075E"/>
    <w:rsid w:val="00956D90"/>
    <w:rsid w:val="009570AF"/>
    <w:rsid w:val="00960694"/>
    <w:rsid w:val="0096098C"/>
    <w:rsid w:val="00962DF7"/>
    <w:rsid w:val="00966364"/>
    <w:rsid w:val="009668F5"/>
    <w:rsid w:val="00967384"/>
    <w:rsid w:val="0096757D"/>
    <w:rsid w:val="00975325"/>
    <w:rsid w:val="00976874"/>
    <w:rsid w:val="00977976"/>
    <w:rsid w:val="00977ED0"/>
    <w:rsid w:val="0098036B"/>
    <w:rsid w:val="00981B72"/>
    <w:rsid w:val="00983C19"/>
    <w:rsid w:val="009858D9"/>
    <w:rsid w:val="00987CB7"/>
    <w:rsid w:val="009923F0"/>
    <w:rsid w:val="00993BE1"/>
    <w:rsid w:val="00995321"/>
    <w:rsid w:val="0099536A"/>
    <w:rsid w:val="009955D2"/>
    <w:rsid w:val="009959C0"/>
    <w:rsid w:val="00995E36"/>
    <w:rsid w:val="009A13D6"/>
    <w:rsid w:val="009A42FF"/>
    <w:rsid w:val="009A5C70"/>
    <w:rsid w:val="009A721B"/>
    <w:rsid w:val="009B2385"/>
    <w:rsid w:val="009B2995"/>
    <w:rsid w:val="009B2D40"/>
    <w:rsid w:val="009C2BA1"/>
    <w:rsid w:val="009C381B"/>
    <w:rsid w:val="009C3D78"/>
    <w:rsid w:val="009C59D6"/>
    <w:rsid w:val="009C653E"/>
    <w:rsid w:val="009C65B4"/>
    <w:rsid w:val="009C75A4"/>
    <w:rsid w:val="009D5803"/>
    <w:rsid w:val="009D625C"/>
    <w:rsid w:val="009D7DCA"/>
    <w:rsid w:val="009E4A98"/>
    <w:rsid w:val="009E7114"/>
    <w:rsid w:val="009F15BE"/>
    <w:rsid w:val="009F2E7B"/>
    <w:rsid w:val="009F376C"/>
    <w:rsid w:val="009F6EB8"/>
    <w:rsid w:val="009F71B5"/>
    <w:rsid w:val="009F781C"/>
    <w:rsid w:val="00A009C9"/>
    <w:rsid w:val="00A00E22"/>
    <w:rsid w:val="00A01488"/>
    <w:rsid w:val="00A02734"/>
    <w:rsid w:val="00A02B66"/>
    <w:rsid w:val="00A03F2C"/>
    <w:rsid w:val="00A048AF"/>
    <w:rsid w:val="00A05A8E"/>
    <w:rsid w:val="00A107F2"/>
    <w:rsid w:val="00A15E94"/>
    <w:rsid w:val="00A15E95"/>
    <w:rsid w:val="00A21DB6"/>
    <w:rsid w:val="00A22448"/>
    <w:rsid w:val="00A23C73"/>
    <w:rsid w:val="00A26769"/>
    <w:rsid w:val="00A272E3"/>
    <w:rsid w:val="00A310D2"/>
    <w:rsid w:val="00A3209E"/>
    <w:rsid w:val="00A3245F"/>
    <w:rsid w:val="00A328A0"/>
    <w:rsid w:val="00A331AF"/>
    <w:rsid w:val="00A33AE4"/>
    <w:rsid w:val="00A345E3"/>
    <w:rsid w:val="00A357A6"/>
    <w:rsid w:val="00A3780B"/>
    <w:rsid w:val="00A40539"/>
    <w:rsid w:val="00A42A4F"/>
    <w:rsid w:val="00A4638C"/>
    <w:rsid w:val="00A51375"/>
    <w:rsid w:val="00A51781"/>
    <w:rsid w:val="00A51B69"/>
    <w:rsid w:val="00A5228F"/>
    <w:rsid w:val="00A54400"/>
    <w:rsid w:val="00A55019"/>
    <w:rsid w:val="00A558EB"/>
    <w:rsid w:val="00A5635A"/>
    <w:rsid w:val="00A56B84"/>
    <w:rsid w:val="00A616A4"/>
    <w:rsid w:val="00A621CD"/>
    <w:rsid w:val="00A62CED"/>
    <w:rsid w:val="00A63E75"/>
    <w:rsid w:val="00A643FE"/>
    <w:rsid w:val="00A65E20"/>
    <w:rsid w:val="00A66895"/>
    <w:rsid w:val="00A7040B"/>
    <w:rsid w:val="00A70583"/>
    <w:rsid w:val="00A7198D"/>
    <w:rsid w:val="00A72685"/>
    <w:rsid w:val="00A74678"/>
    <w:rsid w:val="00A7548A"/>
    <w:rsid w:val="00A75F1D"/>
    <w:rsid w:val="00A7736F"/>
    <w:rsid w:val="00A804D4"/>
    <w:rsid w:val="00A818EA"/>
    <w:rsid w:val="00A81A66"/>
    <w:rsid w:val="00A86F3D"/>
    <w:rsid w:val="00A87AB6"/>
    <w:rsid w:val="00A87CB7"/>
    <w:rsid w:val="00A91441"/>
    <w:rsid w:val="00A9264B"/>
    <w:rsid w:val="00A9303D"/>
    <w:rsid w:val="00AA154E"/>
    <w:rsid w:val="00AA1912"/>
    <w:rsid w:val="00AA3B09"/>
    <w:rsid w:val="00AA7607"/>
    <w:rsid w:val="00AA7A7D"/>
    <w:rsid w:val="00AB3C7F"/>
    <w:rsid w:val="00AC12EC"/>
    <w:rsid w:val="00AC32C0"/>
    <w:rsid w:val="00AD0395"/>
    <w:rsid w:val="00AD09A6"/>
    <w:rsid w:val="00AD1523"/>
    <w:rsid w:val="00AD248B"/>
    <w:rsid w:val="00AD4617"/>
    <w:rsid w:val="00AD4936"/>
    <w:rsid w:val="00AD74E4"/>
    <w:rsid w:val="00AE1402"/>
    <w:rsid w:val="00AE1AA3"/>
    <w:rsid w:val="00AE21FE"/>
    <w:rsid w:val="00AE2D35"/>
    <w:rsid w:val="00AE3309"/>
    <w:rsid w:val="00AE50D6"/>
    <w:rsid w:val="00AE52BE"/>
    <w:rsid w:val="00AE625E"/>
    <w:rsid w:val="00AF2E52"/>
    <w:rsid w:val="00AF34FC"/>
    <w:rsid w:val="00AF505A"/>
    <w:rsid w:val="00B004C1"/>
    <w:rsid w:val="00B00708"/>
    <w:rsid w:val="00B026CD"/>
    <w:rsid w:val="00B049A9"/>
    <w:rsid w:val="00B0539D"/>
    <w:rsid w:val="00B105D6"/>
    <w:rsid w:val="00B10E72"/>
    <w:rsid w:val="00B12B64"/>
    <w:rsid w:val="00B141FF"/>
    <w:rsid w:val="00B14861"/>
    <w:rsid w:val="00B14F1C"/>
    <w:rsid w:val="00B174E7"/>
    <w:rsid w:val="00B218E6"/>
    <w:rsid w:val="00B21924"/>
    <w:rsid w:val="00B224D6"/>
    <w:rsid w:val="00B23F18"/>
    <w:rsid w:val="00B2531A"/>
    <w:rsid w:val="00B27D12"/>
    <w:rsid w:val="00B3015A"/>
    <w:rsid w:val="00B3277C"/>
    <w:rsid w:val="00B358E2"/>
    <w:rsid w:val="00B35C54"/>
    <w:rsid w:val="00B36426"/>
    <w:rsid w:val="00B379D3"/>
    <w:rsid w:val="00B414FD"/>
    <w:rsid w:val="00B435DB"/>
    <w:rsid w:val="00B44A47"/>
    <w:rsid w:val="00B44DC4"/>
    <w:rsid w:val="00B4579F"/>
    <w:rsid w:val="00B4786A"/>
    <w:rsid w:val="00B47E3C"/>
    <w:rsid w:val="00B50737"/>
    <w:rsid w:val="00B54204"/>
    <w:rsid w:val="00B54709"/>
    <w:rsid w:val="00B54989"/>
    <w:rsid w:val="00B56533"/>
    <w:rsid w:val="00B577FC"/>
    <w:rsid w:val="00B66152"/>
    <w:rsid w:val="00B6634A"/>
    <w:rsid w:val="00B663E1"/>
    <w:rsid w:val="00B66B6F"/>
    <w:rsid w:val="00B66FE7"/>
    <w:rsid w:val="00B70396"/>
    <w:rsid w:val="00B70C86"/>
    <w:rsid w:val="00B70FEF"/>
    <w:rsid w:val="00B713B8"/>
    <w:rsid w:val="00B71CAD"/>
    <w:rsid w:val="00B77E84"/>
    <w:rsid w:val="00B81F92"/>
    <w:rsid w:val="00B82416"/>
    <w:rsid w:val="00B84765"/>
    <w:rsid w:val="00B84FB3"/>
    <w:rsid w:val="00B9191C"/>
    <w:rsid w:val="00B91961"/>
    <w:rsid w:val="00B926DC"/>
    <w:rsid w:val="00B93318"/>
    <w:rsid w:val="00B94C31"/>
    <w:rsid w:val="00B956A4"/>
    <w:rsid w:val="00B95DDF"/>
    <w:rsid w:val="00B95F5D"/>
    <w:rsid w:val="00B969FB"/>
    <w:rsid w:val="00B97C62"/>
    <w:rsid w:val="00BA1267"/>
    <w:rsid w:val="00BA126B"/>
    <w:rsid w:val="00BA2E88"/>
    <w:rsid w:val="00BA4525"/>
    <w:rsid w:val="00BA4AC9"/>
    <w:rsid w:val="00BA7049"/>
    <w:rsid w:val="00BB01F3"/>
    <w:rsid w:val="00BB05F9"/>
    <w:rsid w:val="00BB10A0"/>
    <w:rsid w:val="00BB394D"/>
    <w:rsid w:val="00BB3AD3"/>
    <w:rsid w:val="00BB4273"/>
    <w:rsid w:val="00BB4A76"/>
    <w:rsid w:val="00BB5F3C"/>
    <w:rsid w:val="00BB677C"/>
    <w:rsid w:val="00BB684F"/>
    <w:rsid w:val="00BB782F"/>
    <w:rsid w:val="00BC272F"/>
    <w:rsid w:val="00BC344B"/>
    <w:rsid w:val="00BC73F1"/>
    <w:rsid w:val="00BD0152"/>
    <w:rsid w:val="00BD264A"/>
    <w:rsid w:val="00BD4895"/>
    <w:rsid w:val="00BD6B6E"/>
    <w:rsid w:val="00BE2C5A"/>
    <w:rsid w:val="00BE47E2"/>
    <w:rsid w:val="00BE4EB2"/>
    <w:rsid w:val="00BE53CD"/>
    <w:rsid w:val="00BE6917"/>
    <w:rsid w:val="00BF1903"/>
    <w:rsid w:val="00BF30DD"/>
    <w:rsid w:val="00BF494D"/>
    <w:rsid w:val="00BF4C0B"/>
    <w:rsid w:val="00BF6FAB"/>
    <w:rsid w:val="00BF7898"/>
    <w:rsid w:val="00C01985"/>
    <w:rsid w:val="00C03173"/>
    <w:rsid w:val="00C03567"/>
    <w:rsid w:val="00C045A9"/>
    <w:rsid w:val="00C075DA"/>
    <w:rsid w:val="00C07968"/>
    <w:rsid w:val="00C102DD"/>
    <w:rsid w:val="00C10A61"/>
    <w:rsid w:val="00C1447E"/>
    <w:rsid w:val="00C14CC7"/>
    <w:rsid w:val="00C14FC4"/>
    <w:rsid w:val="00C15733"/>
    <w:rsid w:val="00C15992"/>
    <w:rsid w:val="00C20ADA"/>
    <w:rsid w:val="00C20D27"/>
    <w:rsid w:val="00C226F6"/>
    <w:rsid w:val="00C22F81"/>
    <w:rsid w:val="00C23DA1"/>
    <w:rsid w:val="00C26989"/>
    <w:rsid w:val="00C30906"/>
    <w:rsid w:val="00C32312"/>
    <w:rsid w:val="00C34C76"/>
    <w:rsid w:val="00C351D7"/>
    <w:rsid w:val="00C37258"/>
    <w:rsid w:val="00C37D71"/>
    <w:rsid w:val="00C4088A"/>
    <w:rsid w:val="00C41513"/>
    <w:rsid w:val="00C4199C"/>
    <w:rsid w:val="00C43244"/>
    <w:rsid w:val="00C43BAB"/>
    <w:rsid w:val="00C43E30"/>
    <w:rsid w:val="00C43F48"/>
    <w:rsid w:val="00C46652"/>
    <w:rsid w:val="00C4672F"/>
    <w:rsid w:val="00C467E0"/>
    <w:rsid w:val="00C510B8"/>
    <w:rsid w:val="00C51343"/>
    <w:rsid w:val="00C520B9"/>
    <w:rsid w:val="00C525BE"/>
    <w:rsid w:val="00C527A7"/>
    <w:rsid w:val="00C55B8B"/>
    <w:rsid w:val="00C56798"/>
    <w:rsid w:val="00C56EE6"/>
    <w:rsid w:val="00C56EE7"/>
    <w:rsid w:val="00C62859"/>
    <w:rsid w:val="00C642A0"/>
    <w:rsid w:val="00C67173"/>
    <w:rsid w:val="00C70057"/>
    <w:rsid w:val="00C70186"/>
    <w:rsid w:val="00C710AB"/>
    <w:rsid w:val="00C7187A"/>
    <w:rsid w:val="00C72F28"/>
    <w:rsid w:val="00C749ED"/>
    <w:rsid w:val="00C750AE"/>
    <w:rsid w:val="00C77D06"/>
    <w:rsid w:val="00C814A6"/>
    <w:rsid w:val="00C82223"/>
    <w:rsid w:val="00C863E7"/>
    <w:rsid w:val="00C8748E"/>
    <w:rsid w:val="00C90218"/>
    <w:rsid w:val="00C916C4"/>
    <w:rsid w:val="00C9175C"/>
    <w:rsid w:val="00C924D2"/>
    <w:rsid w:val="00C92D17"/>
    <w:rsid w:val="00C930DA"/>
    <w:rsid w:val="00C93377"/>
    <w:rsid w:val="00C9480D"/>
    <w:rsid w:val="00C97E90"/>
    <w:rsid w:val="00CA09DE"/>
    <w:rsid w:val="00CA1DFE"/>
    <w:rsid w:val="00CA4955"/>
    <w:rsid w:val="00CA5D61"/>
    <w:rsid w:val="00CB21E6"/>
    <w:rsid w:val="00CB2F9E"/>
    <w:rsid w:val="00CB383B"/>
    <w:rsid w:val="00CB476D"/>
    <w:rsid w:val="00CB5992"/>
    <w:rsid w:val="00CB6EE6"/>
    <w:rsid w:val="00CC160A"/>
    <w:rsid w:val="00CC4587"/>
    <w:rsid w:val="00CC4CAC"/>
    <w:rsid w:val="00CC4FDA"/>
    <w:rsid w:val="00CC5466"/>
    <w:rsid w:val="00CC5996"/>
    <w:rsid w:val="00CC6520"/>
    <w:rsid w:val="00CC69E9"/>
    <w:rsid w:val="00CC6CA8"/>
    <w:rsid w:val="00CD3A29"/>
    <w:rsid w:val="00CD4AB7"/>
    <w:rsid w:val="00CD564A"/>
    <w:rsid w:val="00CE0EDC"/>
    <w:rsid w:val="00CE16AE"/>
    <w:rsid w:val="00CE43FD"/>
    <w:rsid w:val="00CE7064"/>
    <w:rsid w:val="00CE7D2B"/>
    <w:rsid w:val="00CF043C"/>
    <w:rsid w:val="00CF1218"/>
    <w:rsid w:val="00CF2B09"/>
    <w:rsid w:val="00CF5104"/>
    <w:rsid w:val="00CF51A6"/>
    <w:rsid w:val="00CF6EE3"/>
    <w:rsid w:val="00D053FC"/>
    <w:rsid w:val="00D056D2"/>
    <w:rsid w:val="00D065E4"/>
    <w:rsid w:val="00D07186"/>
    <w:rsid w:val="00D071FB"/>
    <w:rsid w:val="00D07A5F"/>
    <w:rsid w:val="00D10D12"/>
    <w:rsid w:val="00D121D6"/>
    <w:rsid w:val="00D15C98"/>
    <w:rsid w:val="00D1686B"/>
    <w:rsid w:val="00D219B5"/>
    <w:rsid w:val="00D22572"/>
    <w:rsid w:val="00D2400D"/>
    <w:rsid w:val="00D254B8"/>
    <w:rsid w:val="00D27E22"/>
    <w:rsid w:val="00D314A3"/>
    <w:rsid w:val="00D31FAE"/>
    <w:rsid w:val="00D32302"/>
    <w:rsid w:val="00D324CC"/>
    <w:rsid w:val="00D35DFC"/>
    <w:rsid w:val="00D35EED"/>
    <w:rsid w:val="00D4115C"/>
    <w:rsid w:val="00D42F77"/>
    <w:rsid w:val="00D442B9"/>
    <w:rsid w:val="00D44A57"/>
    <w:rsid w:val="00D460CD"/>
    <w:rsid w:val="00D47B1C"/>
    <w:rsid w:val="00D54715"/>
    <w:rsid w:val="00D54CE5"/>
    <w:rsid w:val="00D563C7"/>
    <w:rsid w:val="00D56852"/>
    <w:rsid w:val="00D56EBB"/>
    <w:rsid w:val="00D61F04"/>
    <w:rsid w:val="00D62719"/>
    <w:rsid w:val="00D637DA"/>
    <w:rsid w:val="00D66D9A"/>
    <w:rsid w:val="00D71131"/>
    <w:rsid w:val="00D74C16"/>
    <w:rsid w:val="00D750DA"/>
    <w:rsid w:val="00D81E10"/>
    <w:rsid w:val="00D83AAF"/>
    <w:rsid w:val="00D84130"/>
    <w:rsid w:val="00D85392"/>
    <w:rsid w:val="00D86A1D"/>
    <w:rsid w:val="00D87771"/>
    <w:rsid w:val="00D9091F"/>
    <w:rsid w:val="00D91FB7"/>
    <w:rsid w:val="00D96308"/>
    <w:rsid w:val="00D97293"/>
    <w:rsid w:val="00D972D4"/>
    <w:rsid w:val="00DA0F54"/>
    <w:rsid w:val="00DA13F9"/>
    <w:rsid w:val="00DA5F51"/>
    <w:rsid w:val="00DB4838"/>
    <w:rsid w:val="00DB4E33"/>
    <w:rsid w:val="00DB6B56"/>
    <w:rsid w:val="00DC2B16"/>
    <w:rsid w:val="00DC404D"/>
    <w:rsid w:val="00DC42FE"/>
    <w:rsid w:val="00DC4BDC"/>
    <w:rsid w:val="00DC7E50"/>
    <w:rsid w:val="00DD02B5"/>
    <w:rsid w:val="00DD072A"/>
    <w:rsid w:val="00DD66CA"/>
    <w:rsid w:val="00DD6FD7"/>
    <w:rsid w:val="00DE2397"/>
    <w:rsid w:val="00DE2624"/>
    <w:rsid w:val="00DE2656"/>
    <w:rsid w:val="00DE30D7"/>
    <w:rsid w:val="00DE4DFF"/>
    <w:rsid w:val="00DE5AD2"/>
    <w:rsid w:val="00DE7B81"/>
    <w:rsid w:val="00DF0414"/>
    <w:rsid w:val="00DF1E95"/>
    <w:rsid w:val="00DF2A60"/>
    <w:rsid w:val="00DF3011"/>
    <w:rsid w:val="00DF53A4"/>
    <w:rsid w:val="00DF6EB8"/>
    <w:rsid w:val="00E00371"/>
    <w:rsid w:val="00E00943"/>
    <w:rsid w:val="00E00A00"/>
    <w:rsid w:val="00E01FC4"/>
    <w:rsid w:val="00E076D3"/>
    <w:rsid w:val="00E07C8A"/>
    <w:rsid w:val="00E123A1"/>
    <w:rsid w:val="00E12EE9"/>
    <w:rsid w:val="00E1316A"/>
    <w:rsid w:val="00E13B78"/>
    <w:rsid w:val="00E140EB"/>
    <w:rsid w:val="00E177E1"/>
    <w:rsid w:val="00E21A66"/>
    <w:rsid w:val="00E22222"/>
    <w:rsid w:val="00E222C4"/>
    <w:rsid w:val="00E25ABD"/>
    <w:rsid w:val="00E2797A"/>
    <w:rsid w:val="00E31923"/>
    <w:rsid w:val="00E319CE"/>
    <w:rsid w:val="00E31DF8"/>
    <w:rsid w:val="00E367FF"/>
    <w:rsid w:val="00E370F1"/>
    <w:rsid w:val="00E42D7C"/>
    <w:rsid w:val="00E45C51"/>
    <w:rsid w:val="00E4716F"/>
    <w:rsid w:val="00E47BF7"/>
    <w:rsid w:val="00E50793"/>
    <w:rsid w:val="00E51028"/>
    <w:rsid w:val="00E52105"/>
    <w:rsid w:val="00E53A03"/>
    <w:rsid w:val="00E54170"/>
    <w:rsid w:val="00E55578"/>
    <w:rsid w:val="00E57990"/>
    <w:rsid w:val="00E60297"/>
    <w:rsid w:val="00E624CB"/>
    <w:rsid w:val="00E62E6B"/>
    <w:rsid w:val="00E63BBB"/>
    <w:rsid w:val="00E645CA"/>
    <w:rsid w:val="00E65397"/>
    <w:rsid w:val="00E665C8"/>
    <w:rsid w:val="00E71C8B"/>
    <w:rsid w:val="00E7318C"/>
    <w:rsid w:val="00E73246"/>
    <w:rsid w:val="00E755D4"/>
    <w:rsid w:val="00E76A48"/>
    <w:rsid w:val="00E76B43"/>
    <w:rsid w:val="00E80327"/>
    <w:rsid w:val="00E810CA"/>
    <w:rsid w:val="00E81557"/>
    <w:rsid w:val="00E82D3C"/>
    <w:rsid w:val="00E84522"/>
    <w:rsid w:val="00E84F1E"/>
    <w:rsid w:val="00E84F48"/>
    <w:rsid w:val="00E85514"/>
    <w:rsid w:val="00E8570B"/>
    <w:rsid w:val="00E86892"/>
    <w:rsid w:val="00E87FE5"/>
    <w:rsid w:val="00E90EFF"/>
    <w:rsid w:val="00E9215D"/>
    <w:rsid w:val="00E925CF"/>
    <w:rsid w:val="00E93FD2"/>
    <w:rsid w:val="00E95A01"/>
    <w:rsid w:val="00E95D0C"/>
    <w:rsid w:val="00E95FAD"/>
    <w:rsid w:val="00E97224"/>
    <w:rsid w:val="00E97367"/>
    <w:rsid w:val="00EA4D41"/>
    <w:rsid w:val="00EA58B0"/>
    <w:rsid w:val="00EA73F7"/>
    <w:rsid w:val="00EB01E3"/>
    <w:rsid w:val="00EB02F6"/>
    <w:rsid w:val="00EB0ACF"/>
    <w:rsid w:val="00EB373E"/>
    <w:rsid w:val="00EB3DDE"/>
    <w:rsid w:val="00EB64D5"/>
    <w:rsid w:val="00EB6B49"/>
    <w:rsid w:val="00EB7A99"/>
    <w:rsid w:val="00EC0389"/>
    <w:rsid w:val="00EC0AD0"/>
    <w:rsid w:val="00EC1446"/>
    <w:rsid w:val="00EC4131"/>
    <w:rsid w:val="00EC4AD3"/>
    <w:rsid w:val="00EC5860"/>
    <w:rsid w:val="00EC7859"/>
    <w:rsid w:val="00ED1691"/>
    <w:rsid w:val="00ED1BE8"/>
    <w:rsid w:val="00ED392D"/>
    <w:rsid w:val="00ED428C"/>
    <w:rsid w:val="00ED4660"/>
    <w:rsid w:val="00ED5116"/>
    <w:rsid w:val="00ED6392"/>
    <w:rsid w:val="00ED7E13"/>
    <w:rsid w:val="00EE0D6A"/>
    <w:rsid w:val="00EE0E06"/>
    <w:rsid w:val="00EE4535"/>
    <w:rsid w:val="00EE64A4"/>
    <w:rsid w:val="00EE6A25"/>
    <w:rsid w:val="00EE78C2"/>
    <w:rsid w:val="00EE7B8D"/>
    <w:rsid w:val="00EF02A8"/>
    <w:rsid w:val="00EF0E28"/>
    <w:rsid w:val="00EF11AF"/>
    <w:rsid w:val="00EF4790"/>
    <w:rsid w:val="00EF4840"/>
    <w:rsid w:val="00EF4D24"/>
    <w:rsid w:val="00EF5178"/>
    <w:rsid w:val="00EF6F87"/>
    <w:rsid w:val="00EF71EB"/>
    <w:rsid w:val="00EF77FB"/>
    <w:rsid w:val="00EF7B94"/>
    <w:rsid w:val="00EF7CDF"/>
    <w:rsid w:val="00EF7E67"/>
    <w:rsid w:val="00EF7F0D"/>
    <w:rsid w:val="00F02E56"/>
    <w:rsid w:val="00F03567"/>
    <w:rsid w:val="00F04560"/>
    <w:rsid w:val="00F069C5"/>
    <w:rsid w:val="00F100F9"/>
    <w:rsid w:val="00F12BA7"/>
    <w:rsid w:val="00F13CCB"/>
    <w:rsid w:val="00F1493A"/>
    <w:rsid w:val="00F15CDD"/>
    <w:rsid w:val="00F16207"/>
    <w:rsid w:val="00F168FB"/>
    <w:rsid w:val="00F231FC"/>
    <w:rsid w:val="00F23CD1"/>
    <w:rsid w:val="00F24087"/>
    <w:rsid w:val="00F2722A"/>
    <w:rsid w:val="00F27C66"/>
    <w:rsid w:val="00F30955"/>
    <w:rsid w:val="00F31F5E"/>
    <w:rsid w:val="00F3442B"/>
    <w:rsid w:val="00F345D5"/>
    <w:rsid w:val="00F35027"/>
    <w:rsid w:val="00F35BD8"/>
    <w:rsid w:val="00F35E85"/>
    <w:rsid w:val="00F3667C"/>
    <w:rsid w:val="00F36D84"/>
    <w:rsid w:val="00F37217"/>
    <w:rsid w:val="00F4183B"/>
    <w:rsid w:val="00F4234F"/>
    <w:rsid w:val="00F4767B"/>
    <w:rsid w:val="00F47DBB"/>
    <w:rsid w:val="00F50E63"/>
    <w:rsid w:val="00F52DAC"/>
    <w:rsid w:val="00F5438C"/>
    <w:rsid w:val="00F54392"/>
    <w:rsid w:val="00F5452F"/>
    <w:rsid w:val="00F5496E"/>
    <w:rsid w:val="00F553A3"/>
    <w:rsid w:val="00F556C6"/>
    <w:rsid w:val="00F55CBD"/>
    <w:rsid w:val="00F5673B"/>
    <w:rsid w:val="00F56A7C"/>
    <w:rsid w:val="00F57970"/>
    <w:rsid w:val="00F60150"/>
    <w:rsid w:val="00F63D16"/>
    <w:rsid w:val="00F64F3D"/>
    <w:rsid w:val="00F66FF0"/>
    <w:rsid w:val="00F672D2"/>
    <w:rsid w:val="00F67FC3"/>
    <w:rsid w:val="00F706EC"/>
    <w:rsid w:val="00F721FB"/>
    <w:rsid w:val="00F7314D"/>
    <w:rsid w:val="00F7370E"/>
    <w:rsid w:val="00F74867"/>
    <w:rsid w:val="00F76F31"/>
    <w:rsid w:val="00F77670"/>
    <w:rsid w:val="00F80F31"/>
    <w:rsid w:val="00F80FC6"/>
    <w:rsid w:val="00F8366E"/>
    <w:rsid w:val="00F83F79"/>
    <w:rsid w:val="00F85FE9"/>
    <w:rsid w:val="00F871DE"/>
    <w:rsid w:val="00F91496"/>
    <w:rsid w:val="00F94629"/>
    <w:rsid w:val="00F95257"/>
    <w:rsid w:val="00F97393"/>
    <w:rsid w:val="00FA0B60"/>
    <w:rsid w:val="00FA5C06"/>
    <w:rsid w:val="00FA6142"/>
    <w:rsid w:val="00FB0348"/>
    <w:rsid w:val="00FB2C49"/>
    <w:rsid w:val="00FB4929"/>
    <w:rsid w:val="00FB5DB8"/>
    <w:rsid w:val="00FB6108"/>
    <w:rsid w:val="00FB7F12"/>
    <w:rsid w:val="00FC2693"/>
    <w:rsid w:val="00FC35D1"/>
    <w:rsid w:val="00FC36FC"/>
    <w:rsid w:val="00FC435D"/>
    <w:rsid w:val="00FC613B"/>
    <w:rsid w:val="00FC7545"/>
    <w:rsid w:val="00FD1710"/>
    <w:rsid w:val="00FD188B"/>
    <w:rsid w:val="00FD1C00"/>
    <w:rsid w:val="00FD2867"/>
    <w:rsid w:val="00FD2BC6"/>
    <w:rsid w:val="00FD50DE"/>
    <w:rsid w:val="00FD575D"/>
    <w:rsid w:val="00FD6B47"/>
    <w:rsid w:val="00FD7871"/>
    <w:rsid w:val="00FD7BDE"/>
    <w:rsid w:val="00FD7F84"/>
    <w:rsid w:val="00FE1C01"/>
    <w:rsid w:val="00FE342F"/>
    <w:rsid w:val="00FE571C"/>
    <w:rsid w:val="00FE69EC"/>
    <w:rsid w:val="00FF0D7B"/>
    <w:rsid w:val="00FF4041"/>
    <w:rsid w:val="00FF4E40"/>
    <w:rsid w:val="00FF5ADF"/>
    <w:rsid w:val="00FF6AA2"/>
    <w:rsid w:val="00FF7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48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5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Finance Theory</vt:lpstr>
    </vt:vector>
  </TitlesOfParts>
  <Company>UNIVERSITY OF HOUSTON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Finance Theory</dc:title>
  <dc:creator>Nisan Langberg</dc:creator>
  <cp:lastModifiedBy>Nisan Langberg</cp:lastModifiedBy>
  <cp:revision>7</cp:revision>
  <cp:lastPrinted>2010-09-25T20:06:00Z</cp:lastPrinted>
  <dcterms:created xsi:type="dcterms:W3CDTF">2010-09-25T19:43:00Z</dcterms:created>
  <dcterms:modified xsi:type="dcterms:W3CDTF">2010-09-27T14:47:00Z</dcterms:modified>
</cp:coreProperties>
</file>